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Pr="007869A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869A3">
        <w:rPr>
          <w:lang w:val="uk-UA"/>
        </w:rPr>
        <w:tab/>
      </w:r>
      <w:r w:rsidR="00535845" w:rsidRPr="007869A3">
        <w:rPr>
          <w:lang w:val="uk-UA"/>
        </w:rPr>
        <w:t xml:space="preserve">   </w: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27656944" r:id="rId9"/>
        </w:objec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7869A3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7869A3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4F2EAAF" w:rsidR="009B5318" w:rsidRPr="007869A3" w:rsidRDefault="00744781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92351F">
        <w:rPr>
          <w:rFonts w:ascii="Times New Roman" w:hAnsi="Times New Roman" w:cs="Times New Roman"/>
          <w:b/>
          <w:sz w:val="28"/>
          <w:szCs w:val="28"/>
          <w:lang w:val="uk-UA"/>
        </w:rPr>
        <w:t>тринадцята</w:t>
      </w:r>
      <w:r w:rsidR="009E7AC6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AC6" w:rsidRPr="007869A3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7869A3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7869A3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7869A3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7869A3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7869A3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Pr="007869A3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7869A3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F1ADEA" w14:textId="43F24B8E" w:rsidR="00A92E53" w:rsidRPr="00A92E53" w:rsidRDefault="00A92E53" w:rsidP="00A92E53">
      <w:pPr>
        <w:spacing w:after="3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92E53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</w:t>
      </w:r>
      <w:r w:rsidR="0092351F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затвердження </w:t>
      </w:r>
      <w:r w:rsidRPr="00A92E53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списку присяжних </w:t>
      </w:r>
    </w:p>
    <w:p w14:paraId="2CA99C49" w14:textId="067B3640" w:rsidR="00A92E53" w:rsidRPr="00A92E53" w:rsidRDefault="00A92E53" w:rsidP="00A92E53">
      <w:pPr>
        <w:spacing w:after="3" w:line="270" w:lineRule="auto"/>
        <w:ind w:left="-5" w:right="3828" w:hanging="1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92E53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Кременчуцького рай</w:t>
      </w:r>
      <w:r w:rsidR="0092351F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онного суду Полтавської області</w:t>
      </w:r>
      <w:r w:rsidR="00EC46FF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в новій редакції</w:t>
      </w:r>
    </w:p>
    <w:p w14:paraId="38A91769" w14:textId="77777777" w:rsidR="009E7AC6" w:rsidRPr="007869A3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  <w:lang w:val="uk-UA"/>
        </w:rPr>
      </w:pPr>
    </w:p>
    <w:p w14:paraId="173DD81B" w14:textId="011A0588" w:rsidR="00654A5D" w:rsidRPr="007869A3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Відповідно до статті 43 Закону України «Про місцеве самоврядування в Україні», керуючись статтею 64 Закону України «Про судоустрій і статус с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уддів» №</w:t>
      </w:r>
      <w:r w:rsidR="00C66D24"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1402-VIII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 2 червня 2016 року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враховуючи подання Територіального управління Державної судової адміністрації Украї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ни в Полтавській області </w:t>
      </w:r>
      <w:r w:rsidR="00C66D24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№03/1835</w:t>
      </w:r>
      <w:r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/202</w:t>
      </w:r>
      <w:r w:rsidR="00C66D24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5-вих від 25.</w:t>
      </w:r>
      <w:r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0</w:t>
      </w:r>
      <w:r w:rsidR="00C66D24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</w:t>
      </w:r>
      <w:r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</w:t>
      </w:r>
      <w:r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року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, </w:t>
      </w:r>
      <w:r w:rsidR="00187333" w:rsidRPr="0018733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лист виконавчого комітету Пришибської сільської ради Кременчуцького району Полтавської області №02.1-18/237 від 21.03.2025 року, 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лист виконавчого комітету Омельницької сільської ради Кременчуцького р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айону Полтавської області </w:t>
      </w:r>
      <w:r w:rsidR="00B67AE0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№03-22/1347 від 13</w:t>
      </w:r>
      <w:r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="00B67AE0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11</w:t>
      </w:r>
      <w:r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року </w:t>
      </w:r>
      <w:r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та лист виконавчого комітету Піщанської сільської ради Кременчуцького 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району Полтавської області </w:t>
      </w:r>
      <w:r w:rsidR="00B67AE0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№02-24/1878 від 19</w:t>
      </w:r>
      <w:r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="00B67AE0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11</w:t>
      </w:r>
      <w:r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</w:t>
      </w:r>
      <w:r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C66D24" w:rsidRPr="00B67AE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року</w:t>
      </w:r>
      <w:r w:rsidR="00654A5D" w:rsidRPr="00B67A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</w:p>
    <w:p w14:paraId="7CAF8AA7" w14:textId="77777777" w:rsidR="00966A7B" w:rsidRPr="007869A3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B11B659" w14:textId="77777777" w:rsidR="00966A7B" w:rsidRPr="007869A3" w:rsidRDefault="00966A7B" w:rsidP="0092351F">
      <w:pPr>
        <w:widowControl w:val="0"/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районна рада вирішила: </w:t>
      </w:r>
    </w:p>
    <w:p w14:paraId="018D5E5C" w14:textId="24A5869F" w:rsidR="00966A7B" w:rsidRPr="007869A3" w:rsidRDefault="00966A7B" w:rsidP="00966A7B">
      <w:pPr>
        <w:widowControl w:val="0"/>
        <w:tabs>
          <w:tab w:val="left" w:pos="109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769A3B9" w14:textId="4124C93B" w:rsidR="00966A7B" w:rsidRDefault="0092351F" w:rsidP="00EC46FF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Затвердити список </w:t>
      </w:r>
      <w:r w:rsidR="00966A7B"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присяжних Кременчуцького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онного суду Полтавської області </w:t>
      </w:r>
      <w:r w:rsidR="00EC46FF" w:rsidRPr="00EC4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строком на три роки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новій редакції (додається).</w:t>
      </w:r>
    </w:p>
    <w:p w14:paraId="2C3EC631" w14:textId="2FAB0015" w:rsidR="0092351F" w:rsidRPr="007869A3" w:rsidRDefault="0092351F" w:rsidP="0092351F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Вважати таким, що втратило чинність, рішення дванадцятої позачергової сесії Кременчуцької районної ради восьмого скликання від 07.05.2025 року «Про затвердження списку присяжних </w:t>
      </w:r>
      <w:r w:rsidRPr="009235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Кременчуцького районного суду Полтавської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».</w:t>
      </w:r>
    </w:p>
    <w:p w14:paraId="09A9D9C3" w14:textId="4B0C40E5" w:rsidR="00966A7B" w:rsidRPr="007869A3" w:rsidRDefault="00C66D24" w:rsidP="00C66D24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Направити копію цього рішення до Територіального управління Державної судової адміністрації України в Полтавській області та Кременчуцького районного суду Полтавської області.</w:t>
      </w:r>
    </w:p>
    <w:p w14:paraId="6EAC43D7" w14:textId="06687A4C" w:rsidR="00C47A1C" w:rsidRPr="007869A3" w:rsidRDefault="00654A5D" w:rsidP="00C66D24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7869A3">
        <w:rPr>
          <w:lang w:val="uk-UA"/>
        </w:rPr>
        <w:t xml:space="preserve"> </w:t>
      </w:r>
      <w:r w:rsidR="00C47A1C"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764A52C3" w14:textId="558E5776" w:rsidR="00D10B03" w:rsidRPr="007869A3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1F8FAB9" w:rsidR="00D10B03" w:rsidRPr="007869A3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7869A3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0A9B43C" w14:textId="77777777" w:rsidR="00D74390" w:rsidRDefault="00D74390" w:rsidP="002856E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7DBF5562" w14:textId="38219C37" w:rsidR="00B67AE0" w:rsidRPr="00B67AE0" w:rsidRDefault="00B67AE0" w:rsidP="00D74390">
      <w:pPr>
        <w:widowControl w:val="0"/>
        <w:spacing w:after="0" w:line="240" w:lineRule="auto"/>
        <w:ind w:left="4820" w:right="575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B67AE0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lastRenderedPageBreak/>
        <w:t>Додаток</w:t>
      </w:r>
    </w:p>
    <w:p w14:paraId="303B99DF" w14:textId="77777777" w:rsidR="00B67AE0" w:rsidRPr="00B67AE0" w:rsidRDefault="00B67AE0" w:rsidP="00D74390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B67AE0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>до рішення тринадцятої позачергової сесії Кременчуцької районної ради восьмого скликання</w:t>
      </w:r>
    </w:p>
    <w:p w14:paraId="798AD0DB" w14:textId="202E0E4E" w:rsidR="00B67AE0" w:rsidRPr="00B67AE0" w:rsidRDefault="00B67AE0" w:rsidP="00B67AE0">
      <w:pPr>
        <w:widowControl w:val="0"/>
        <w:tabs>
          <w:tab w:val="left" w:leader="underscore" w:pos="6535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B67AE0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>від</w:t>
      </w:r>
      <w:r w:rsidR="00387432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 xml:space="preserve"> «__» __________________ 2025 р.</w:t>
      </w:r>
    </w:p>
    <w:p w14:paraId="5D7B6163" w14:textId="77777777" w:rsidR="00B67AE0" w:rsidRPr="00B67AE0" w:rsidRDefault="00B67AE0" w:rsidP="00B67AE0">
      <w:pPr>
        <w:keepNext/>
        <w:keepLines/>
        <w:widowControl w:val="0"/>
        <w:spacing w:after="0" w:line="240" w:lineRule="auto"/>
        <w:ind w:right="5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B67A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Список присяжних</w:t>
      </w:r>
      <w:r w:rsidRPr="00B67A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br/>
        <w:t>Кременчуцького районного суду Полтавської області</w:t>
      </w:r>
    </w:p>
    <w:p w14:paraId="6153E84E" w14:textId="77777777" w:rsidR="00B67AE0" w:rsidRPr="00B67AE0" w:rsidRDefault="00B67AE0" w:rsidP="00B67AE0">
      <w:pPr>
        <w:keepNext/>
        <w:keepLines/>
        <w:widowControl w:val="0"/>
        <w:spacing w:after="0" w:line="240" w:lineRule="auto"/>
        <w:ind w:right="5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tbl>
      <w:tblPr>
        <w:tblOverlap w:val="never"/>
        <w:tblW w:w="9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645"/>
        <w:gridCol w:w="1205"/>
        <w:gridCol w:w="2268"/>
        <w:gridCol w:w="2698"/>
        <w:gridCol w:w="1559"/>
      </w:tblGrid>
      <w:tr w:rsidR="00B67AE0" w:rsidRPr="00B67AE0" w14:paraId="0FDA7C4A" w14:textId="77777777" w:rsidTr="00387432">
        <w:trPr>
          <w:trHeight w:hRule="exact" w:val="4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3F444" w14:textId="23EF9761" w:rsidR="00B67AE0" w:rsidRPr="00B67AE0" w:rsidRDefault="00B67AE0" w:rsidP="00D743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 xml:space="preserve">№ </w:t>
            </w:r>
            <w:r w:rsidR="00D7439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з</w:t>
            </w:r>
            <w:r w:rsidRPr="00B67AE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/п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EBF2E" w14:textId="77777777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ПІБ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8FF88" w14:textId="77777777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Дата народження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74669" w14:textId="77777777" w:rsidR="00387432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 xml:space="preserve">Місце </w:t>
            </w:r>
          </w:p>
          <w:p w14:paraId="1D2FEA9C" w14:textId="6F9C6763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проживання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C4ADA" w14:textId="77777777" w:rsidR="00387432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 xml:space="preserve">Місце </w:t>
            </w:r>
          </w:p>
          <w:p w14:paraId="52483338" w14:textId="09951752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CF4D" w14:textId="5CD003D6" w:rsidR="00B67AE0" w:rsidRPr="00B67AE0" w:rsidRDefault="00387432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Т</w:t>
            </w:r>
            <w:r w:rsidR="00B67AE0" w:rsidRPr="00B67AE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елефон</w:t>
            </w:r>
          </w:p>
        </w:tc>
      </w:tr>
      <w:tr w:rsidR="00B67AE0" w:rsidRPr="00B67AE0" w14:paraId="0664B7F2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EE904" w14:textId="77777777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E18E4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Бут-Павлюк</w:t>
            </w:r>
          </w:p>
          <w:p w14:paraId="692DC5E2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Аліна </w:t>
            </w:r>
          </w:p>
          <w:p w14:paraId="1C0D4DE3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Геннадіївна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1CEB0" w14:textId="0125BEC4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30BE2" w14:textId="0EDA6796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B9DB2" w14:textId="45221494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58CE" w14:textId="503F8BA9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7057C082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181F9" w14:textId="77777777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41D1A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Терен</w:t>
            </w:r>
          </w:p>
          <w:p w14:paraId="1AAD3AA6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Інна </w:t>
            </w:r>
          </w:p>
          <w:p w14:paraId="02AFC1BC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Григорівна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7EB17" w14:textId="1CC4A630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2A81F" w14:textId="3F283503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A63EA" w14:textId="04868910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C7C7" w14:textId="3844DD8A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07455AB5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1234D" w14:textId="77777777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4265B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Годунова Валентина Леонідівна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01B65" w14:textId="29D13B21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7BD38" w14:textId="5AD624DF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301C8" w14:textId="64516E94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39FD" w14:textId="230C0F5D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181742C5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58349" w14:textId="77777777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A3D77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Боярський</w:t>
            </w:r>
          </w:p>
          <w:p w14:paraId="1C94F60B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Дмитро Едуардович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FC88F" w14:textId="38F27E08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D3EF3" w14:textId="49D9D6DE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4C731" w14:textId="4514D3F2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979D" w14:textId="4B13C7D3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52E67C14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556FA" w14:textId="45C3F9A7" w:rsidR="00B67AE0" w:rsidRPr="00B67AE0" w:rsidRDefault="00A11BB3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681EC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Кравченко </w:t>
            </w:r>
          </w:p>
          <w:p w14:paraId="6973110D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Любов </w:t>
            </w:r>
          </w:p>
          <w:p w14:paraId="7E620326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Іванівна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FCA6F" w14:textId="518AC57E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D751B" w14:textId="53C76530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FD3D3" w14:textId="2381CA4A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09B1" w14:textId="453A4948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216D213E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2EE9E" w14:textId="55A21935" w:rsidR="00B67AE0" w:rsidRPr="00B67AE0" w:rsidRDefault="00A11BB3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91E0F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Ващенко </w:t>
            </w:r>
          </w:p>
          <w:p w14:paraId="6302E643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Юлія </w:t>
            </w:r>
          </w:p>
          <w:p w14:paraId="014876C1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Леонідівна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0787E" w14:textId="681A252C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48E56" w14:textId="4E10F6E7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EAC29" w14:textId="7BDCE7A9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5E2F" w14:textId="64B0463D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3D613E44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11E36" w14:textId="1C07C6CF" w:rsidR="00B67AE0" w:rsidRPr="00B67AE0" w:rsidRDefault="007A629C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103E4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Москалик Світлана Володимирівна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F087C" w14:textId="59837823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9A121" w14:textId="23A4B8B9" w:rsidR="00B67AE0" w:rsidRPr="00B67AE0" w:rsidRDefault="00B67AE0" w:rsidP="00B67AE0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72A08" w14:textId="014F5B2A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53D8" w14:textId="5C691872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5A67EA28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E8467" w14:textId="75529675" w:rsidR="00B67AE0" w:rsidRPr="00B67AE0" w:rsidRDefault="007A629C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A4B1F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Горпинко </w:t>
            </w:r>
          </w:p>
          <w:p w14:paraId="2F30A6B9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Наталія Олександрівна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8E577" w14:textId="46DBC47A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7F366" w14:textId="780D534F" w:rsidR="00B67AE0" w:rsidRPr="00B67AE0" w:rsidRDefault="00B67AE0" w:rsidP="00B67AE0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182EC" w14:textId="3241F97B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5CAA" w14:textId="280CC039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77EF2EF3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ED8DF" w14:textId="19B08520" w:rsidR="00B67AE0" w:rsidRPr="00B67AE0" w:rsidRDefault="007A629C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2C2C6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Драбчак </w:t>
            </w:r>
          </w:p>
          <w:p w14:paraId="7E96DEA6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Жанна </w:t>
            </w:r>
          </w:p>
          <w:p w14:paraId="7CE87366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Сергіївна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FFBE0" w14:textId="0C370AB3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26862" w14:textId="36A22D26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A0850" w14:textId="06AAE685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8B21" w14:textId="655A3C61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2E32F002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928CC" w14:textId="433A39AB" w:rsidR="00B67AE0" w:rsidRPr="00B67AE0" w:rsidRDefault="00B67AE0" w:rsidP="007A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</w:t>
            </w:r>
            <w:r w:rsidR="007A62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EF226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Чемерис </w:t>
            </w:r>
          </w:p>
          <w:p w14:paraId="722C860D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Людмила Станіславівна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F904B" w14:textId="45704596" w:rsidR="00B67AE0" w:rsidRPr="00B67AE0" w:rsidRDefault="00B67AE0" w:rsidP="00B67AE0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EEC19" w14:textId="7F2A555E" w:rsidR="00B67AE0" w:rsidRPr="00B67AE0" w:rsidRDefault="00B67AE0" w:rsidP="00B67AE0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7977A" w14:textId="1619FB1A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CE8D" w14:textId="7DC2C2F9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07DFC67F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E4F12" w14:textId="78DF3131" w:rsidR="00B67AE0" w:rsidRPr="00B67AE0" w:rsidRDefault="00B67AE0" w:rsidP="007A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</w:t>
            </w:r>
            <w:r w:rsidR="007A62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C5748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Корзун </w:t>
            </w:r>
          </w:p>
          <w:p w14:paraId="52CD34CE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Ірина</w:t>
            </w:r>
          </w:p>
          <w:p w14:paraId="256F9FE6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Володимирівна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604F5" w14:textId="33BEC2F1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AEBB4" w14:textId="38497463" w:rsidR="00B67AE0" w:rsidRPr="00B67AE0" w:rsidRDefault="00B67AE0" w:rsidP="00B67AE0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52A04" w14:textId="7502D5D3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95AC" w14:textId="08D1F405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19DD1276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EB5E7" w14:textId="3469E36C" w:rsidR="00B67AE0" w:rsidRPr="00B67AE0" w:rsidRDefault="00B67AE0" w:rsidP="007A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</w:t>
            </w:r>
            <w:r w:rsidR="007A62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5287F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Романюк </w:t>
            </w:r>
          </w:p>
          <w:p w14:paraId="6B8F7836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Марина</w:t>
            </w:r>
          </w:p>
          <w:p w14:paraId="7A0394EB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Іванівна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4EB63" w14:textId="798B1ABC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021DB" w14:textId="688DA3F7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DB8F8" w14:textId="1CD83CBC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EDEB" w14:textId="2E9EB165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3CADDD7F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9F449" w14:textId="7178EF6E" w:rsidR="00B67AE0" w:rsidRPr="00B67AE0" w:rsidRDefault="00B67AE0" w:rsidP="007A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</w:t>
            </w:r>
            <w:r w:rsidR="007A62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D6FEE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Капустинський Ігор Ростиславович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BEE60" w14:textId="190832E8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1B786" w14:textId="6A959F22" w:rsidR="00B67AE0" w:rsidRPr="00B67AE0" w:rsidRDefault="00B67AE0" w:rsidP="00B67AE0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A8098" w14:textId="0906C5AE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3D3C" w14:textId="63DA4E05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  <w:tr w:rsidR="00B67AE0" w:rsidRPr="00B67AE0" w14:paraId="1E8C24F7" w14:textId="77777777" w:rsidTr="00387432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71B8A" w14:textId="04504A30" w:rsidR="00B67AE0" w:rsidRPr="00B67AE0" w:rsidRDefault="00B67AE0" w:rsidP="007A6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</w:t>
            </w:r>
            <w:r w:rsidR="007A62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4</w:t>
            </w:r>
            <w:bookmarkStart w:id="0" w:name="_GoBack"/>
            <w:bookmarkEnd w:id="0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6523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Калениченко </w:t>
            </w:r>
          </w:p>
          <w:p w14:paraId="159CA7B0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Віра </w:t>
            </w:r>
          </w:p>
          <w:p w14:paraId="35D9D8B7" w14:textId="77777777" w:rsidR="00B67AE0" w:rsidRPr="00B67AE0" w:rsidRDefault="00B67AE0" w:rsidP="00B67AE0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67AE0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Михайлівна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BACCA" w14:textId="48EFFD4B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07FB9" w14:textId="39D4FA2B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CBF42" w14:textId="3A8E07E2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0D7C" w14:textId="75D12EC8" w:rsidR="00B67AE0" w:rsidRPr="00B67AE0" w:rsidRDefault="00B67AE0" w:rsidP="00B67AE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ХХХХХХХХХ</w:t>
            </w:r>
          </w:p>
        </w:tc>
      </w:tr>
    </w:tbl>
    <w:p w14:paraId="718C2320" w14:textId="77777777" w:rsidR="00B67AE0" w:rsidRPr="00B67AE0" w:rsidRDefault="00B67AE0" w:rsidP="00B67AE0">
      <w:pPr>
        <w:widowControl w:val="0"/>
        <w:spacing w:after="0" w:line="240" w:lineRule="auto"/>
        <w:ind w:firstLine="709"/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  <w:r w:rsidRPr="00B67AE0"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  <w:t xml:space="preserve">Заступник голови </w:t>
      </w:r>
    </w:p>
    <w:p w14:paraId="282C7022" w14:textId="29E107E1" w:rsidR="00B67AE0" w:rsidRPr="00B67AE0" w:rsidRDefault="00B67AE0" w:rsidP="00B67AE0">
      <w:pPr>
        <w:widowControl w:val="0"/>
        <w:spacing w:after="0" w:line="240" w:lineRule="auto"/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  <w:r w:rsidRPr="00B67AE0"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  <w:t xml:space="preserve">Кременчуцької районної ради                                   </w:t>
      </w:r>
      <w:r w:rsidR="00D74390"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  <w:t xml:space="preserve">     </w:t>
      </w:r>
      <w:r w:rsidRPr="00B67AE0"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Едуард СКЛЯРЕВСЬКИЙ </w:t>
      </w:r>
    </w:p>
    <w:sectPr w:rsidR="00B67AE0" w:rsidRPr="00B67AE0" w:rsidSect="00D74390">
      <w:pgSz w:w="11906" w:h="16838"/>
      <w:pgMar w:top="568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5255" w14:textId="77777777" w:rsidR="004A29B4" w:rsidRDefault="004A29B4" w:rsidP="00C57F84">
      <w:pPr>
        <w:spacing w:after="0" w:line="240" w:lineRule="auto"/>
      </w:pPr>
      <w:r>
        <w:separator/>
      </w:r>
    </w:p>
  </w:endnote>
  <w:endnote w:type="continuationSeparator" w:id="0">
    <w:p w14:paraId="6A2C84A9" w14:textId="77777777" w:rsidR="004A29B4" w:rsidRDefault="004A29B4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6CE0" w14:textId="77777777" w:rsidR="004A29B4" w:rsidRDefault="004A29B4" w:rsidP="00C57F84">
      <w:pPr>
        <w:spacing w:after="0" w:line="240" w:lineRule="auto"/>
      </w:pPr>
      <w:r>
        <w:separator/>
      </w:r>
    </w:p>
  </w:footnote>
  <w:footnote w:type="continuationSeparator" w:id="0">
    <w:p w14:paraId="58B3A6E1" w14:textId="77777777" w:rsidR="004A29B4" w:rsidRDefault="004A29B4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A3A2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30137"/>
    <w:rsid w:val="0015288F"/>
    <w:rsid w:val="00187333"/>
    <w:rsid w:val="00195EC3"/>
    <w:rsid w:val="001D207B"/>
    <w:rsid w:val="001F58AC"/>
    <w:rsid w:val="001F7F45"/>
    <w:rsid w:val="0020632E"/>
    <w:rsid w:val="00270A82"/>
    <w:rsid w:val="002856E4"/>
    <w:rsid w:val="002C07C8"/>
    <w:rsid w:val="002D28DC"/>
    <w:rsid w:val="00311333"/>
    <w:rsid w:val="00374103"/>
    <w:rsid w:val="00380576"/>
    <w:rsid w:val="00387432"/>
    <w:rsid w:val="00437BC5"/>
    <w:rsid w:val="004523F5"/>
    <w:rsid w:val="004A29B4"/>
    <w:rsid w:val="0050382C"/>
    <w:rsid w:val="005165DE"/>
    <w:rsid w:val="005266A0"/>
    <w:rsid w:val="00535845"/>
    <w:rsid w:val="00543670"/>
    <w:rsid w:val="005702DB"/>
    <w:rsid w:val="005864A4"/>
    <w:rsid w:val="005E665E"/>
    <w:rsid w:val="00600B9B"/>
    <w:rsid w:val="006036BE"/>
    <w:rsid w:val="00654A5D"/>
    <w:rsid w:val="0068678B"/>
    <w:rsid w:val="006D641B"/>
    <w:rsid w:val="007206EC"/>
    <w:rsid w:val="007423B2"/>
    <w:rsid w:val="00744781"/>
    <w:rsid w:val="007869A3"/>
    <w:rsid w:val="007920DD"/>
    <w:rsid w:val="007973FE"/>
    <w:rsid w:val="007A629C"/>
    <w:rsid w:val="007C11B1"/>
    <w:rsid w:val="007E20FC"/>
    <w:rsid w:val="008064B5"/>
    <w:rsid w:val="008521F9"/>
    <w:rsid w:val="00871237"/>
    <w:rsid w:val="00875522"/>
    <w:rsid w:val="008A03ED"/>
    <w:rsid w:val="009132C8"/>
    <w:rsid w:val="00922E74"/>
    <w:rsid w:val="0092351F"/>
    <w:rsid w:val="00963B9F"/>
    <w:rsid w:val="00966A7B"/>
    <w:rsid w:val="0097330A"/>
    <w:rsid w:val="009858D1"/>
    <w:rsid w:val="009864FA"/>
    <w:rsid w:val="00996942"/>
    <w:rsid w:val="009B5318"/>
    <w:rsid w:val="009E7AC6"/>
    <w:rsid w:val="009F2A5E"/>
    <w:rsid w:val="00A06EC1"/>
    <w:rsid w:val="00A11BB3"/>
    <w:rsid w:val="00A232FA"/>
    <w:rsid w:val="00A376EE"/>
    <w:rsid w:val="00A47B4F"/>
    <w:rsid w:val="00A6732B"/>
    <w:rsid w:val="00A73AEE"/>
    <w:rsid w:val="00A92E53"/>
    <w:rsid w:val="00AB2926"/>
    <w:rsid w:val="00AF3D16"/>
    <w:rsid w:val="00B2459B"/>
    <w:rsid w:val="00B4731F"/>
    <w:rsid w:val="00B67AE0"/>
    <w:rsid w:val="00B828EE"/>
    <w:rsid w:val="00BE1321"/>
    <w:rsid w:val="00C47A1C"/>
    <w:rsid w:val="00C51FD1"/>
    <w:rsid w:val="00C52527"/>
    <w:rsid w:val="00C57F84"/>
    <w:rsid w:val="00C66D24"/>
    <w:rsid w:val="00C70BFC"/>
    <w:rsid w:val="00C724D5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74390"/>
    <w:rsid w:val="00D94148"/>
    <w:rsid w:val="00DD4614"/>
    <w:rsid w:val="00EA02C2"/>
    <w:rsid w:val="00EB7329"/>
    <w:rsid w:val="00EC1257"/>
    <w:rsid w:val="00EC46FF"/>
    <w:rsid w:val="00EF06DC"/>
    <w:rsid w:val="00F2560E"/>
    <w:rsid w:val="00F372F4"/>
    <w:rsid w:val="00F4158B"/>
    <w:rsid w:val="00F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E0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5A25-0AE8-431E-8611-3B6560CB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63</cp:revision>
  <cp:lastPrinted>2025-04-08T13:14:00Z</cp:lastPrinted>
  <dcterms:created xsi:type="dcterms:W3CDTF">2017-06-27T05:43:00Z</dcterms:created>
  <dcterms:modified xsi:type="dcterms:W3CDTF">2025-12-19T11:43:00Z</dcterms:modified>
</cp:coreProperties>
</file>